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D" w:rsidRPr="00E316EB" w:rsidRDefault="00E316EB" w:rsidP="00E316EB">
      <w:pPr>
        <w:jc w:val="right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lang w:val="ru-RU"/>
        </w:rPr>
        <w:tab/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1B17DE" w:rsidRPr="009C7DB7" w:rsidTr="009C7DB7">
        <w:trPr>
          <w:trHeight w:val="961"/>
          <w:jc w:val="center"/>
        </w:trPr>
        <w:tc>
          <w:tcPr>
            <w:tcW w:w="3321" w:type="dxa"/>
          </w:tcPr>
          <w:p w:rsidR="001B17DE" w:rsidRPr="009C7DB7" w:rsidRDefault="001B17DE" w:rsidP="009C7DB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B17DE" w:rsidRPr="009C7DB7" w:rsidRDefault="005664AB" w:rsidP="009C7DB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DB7">
              <w:rPr>
                <w:rFonts w:ascii="Times New Roman" w:hAnsi="Times New Roman"/>
                <w:noProof/>
                <w:lang w:val="ru-RU" w:eastAsia="ru-RU" w:bidi="ar-SA"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B17DE" w:rsidRPr="009C7DB7" w:rsidRDefault="001B17DE" w:rsidP="009C7DB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17DE" w:rsidRPr="001B17DE" w:rsidRDefault="001B17DE" w:rsidP="001B17DE">
      <w:pPr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caps/>
          <w:sz w:val="28"/>
          <w:szCs w:val="28"/>
          <w:lang w:val="ru-RU"/>
        </w:rPr>
        <w:t>СОВЕТ ДЕПУТАТОВ муниципального образования ЧЕРКАСский сельсовет Саракташского района оренбургской области ЧЕТВЁРТЫЙ созыв</w:t>
      </w:r>
    </w:p>
    <w:p w:rsidR="005A78B5" w:rsidRDefault="005A78B5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B17DE"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1B17DE" w:rsidRPr="001B17DE" w:rsidRDefault="001B17DE" w:rsidP="001B17D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B17DE" w:rsidRPr="001B17DE" w:rsidRDefault="009C7DB7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854E7D" w:rsidRPr="009C7DB7">
        <w:rPr>
          <w:rFonts w:ascii="Times New Roman" w:hAnsi="Times New Roman"/>
          <w:sz w:val="28"/>
          <w:szCs w:val="28"/>
          <w:lang w:val="ru-RU"/>
        </w:rPr>
        <w:t xml:space="preserve">чередного </w:t>
      </w:r>
      <w:r>
        <w:rPr>
          <w:rFonts w:ascii="Times New Roman" w:hAnsi="Times New Roman"/>
          <w:sz w:val="28"/>
          <w:szCs w:val="28"/>
          <w:lang w:val="ru-RU"/>
        </w:rPr>
        <w:t>сорок шестого</w:t>
      </w:r>
      <w:r w:rsidR="00DC40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7DE" w:rsidRPr="001B17DE">
        <w:rPr>
          <w:rFonts w:ascii="Times New Roman" w:hAnsi="Times New Roman"/>
          <w:sz w:val="28"/>
          <w:szCs w:val="28"/>
          <w:lang w:val="ru-RU"/>
        </w:rPr>
        <w:t xml:space="preserve">заседания Совета депутатов                                             </w:t>
      </w:r>
    </w:p>
    <w:p w:rsidR="001D030D" w:rsidRPr="005A78B5" w:rsidRDefault="001B17DE" w:rsidP="005A78B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B17DE">
        <w:rPr>
          <w:rFonts w:ascii="Times New Roman" w:hAnsi="Times New Roman"/>
          <w:sz w:val="28"/>
          <w:szCs w:val="28"/>
          <w:lang w:val="ru-RU"/>
        </w:rPr>
        <w:t>муниципального образования Черкасского сельсовета четвёртого созыва</w:t>
      </w:r>
    </w:p>
    <w:p w:rsidR="001D030D" w:rsidRPr="00A3140E" w:rsidRDefault="001D030D" w:rsidP="001D03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A076C7" w:rsidP="001B17D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 февраля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1B17DE" w:rsidRPr="00034041">
        <w:rPr>
          <w:rFonts w:ascii="Times New Roman" w:hAnsi="Times New Roman"/>
          <w:sz w:val="28"/>
          <w:szCs w:val="28"/>
          <w:lang w:val="ru-RU"/>
        </w:rPr>
        <w:t xml:space="preserve"> года                    с. Черкассы                                       № </w:t>
      </w:r>
      <w:r w:rsidR="009C7DB7">
        <w:rPr>
          <w:rFonts w:ascii="Times New Roman" w:hAnsi="Times New Roman"/>
          <w:sz w:val="28"/>
          <w:szCs w:val="28"/>
          <w:lang w:val="ru-RU"/>
        </w:rPr>
        <w:t>217</w:t>
      </w:r>
    </w:p>
    <w:p w:rsidR="001D030D" w:rsidRPr="00F15EA6" w:rsidRDefault="001D030D" w:rsidP="001D03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Совета</w:t>
      </w:r>
    </w:p>
    <w:p w:rsidR="001D030D" w:rsidRPr="00F15EA6" w:rsidRDefault="001D030D" w:rsidP="001D030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 xml:space="preserve"> Черкасского сельсовета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32273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200</w:t>
      </w:r>
    </w:p>
    <w:p w:rsidR="001D030D" w:rsidRPr="001B17DE" w:rsidRDefault="001D030D" w:rsidP="00A076C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76C7" w:rsidRPr="00A076C7">
        <w:rPr>
          <w:rFonts w:ascii="Times New Roman" w:hAnsi="Times New Roman"/>
          <w:sz w:val="28"/>
          <w:szCs w:val="28"/>
          <w:lang w:val="ru-RU"/>
        </w:rPr>
        <w:t>О бюджете муниципального образования Черкасский сельсовет Саракташского района Оренбургской области на 2025 год и на плановый период 2026 и 2027 годов</w:t>
      </w:r>
      <w:r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030D" w:rsidRDefault="001D030D" w:rsidP="001D030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17DE" w:rsidRPr="001B17DE" w:rsidRDefault="001B17DE" w:rsidP="001B17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>На основании статей 12, 132 Конституц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 xml:space="preserve">ии Российской Федерации, статьи 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9 Бюджетного кодекса Российской Федерации, статьи 35 Федерального закона от 06.10.2003 № 131-ФЗ 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134EA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 и Устава  муниципального образования Черкасский сельсовет, 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сельсовета   </w:t>
      </w:r>
    </w:p>
    <w:p w:rsidR="001D030D" w:rsidRPr="001B17DE" w:rsidRDefault="001D030D" w:rsidP="001D030D">
      <w:pPr>
        <w:rPr>
          <w:lang w:val="ru-RU"/>
        </w:rPr>
      </w:pPr>
    </w:p>
    <w:p w:rsidR="001D030D" w:rsidRPr="00F15EA6" w:rsidRDefault="001B17DE" w:rsidP="001B17DE">
      <w:pPr>
        <w:ind w:firstLine="709"/>
        <w:rPr>
          <w:lang w:val="ru-RU"/>
        </w:rPr>
      </w:pPr>
      <w:r w:rsidRPr="001B17DE">
        <w:rPr>
          <w:rFonts w:ascii="Times New Roman" w:hAnsi="Times New Roman" w:cs="Times New Roman"/>
          <w:sz w:val="28"/>
          <w:szCs w:val="28"/>
          <w:lang w:val="ru-RU"/>
        </w:rPr>
        <w:t xml:space="preserve">Р Е Ш И Л :     </w:t>
      </w:r>
    </w:p>
    <w:p w:rsidR="00A076C7" w:rsidRPr="001B17DE" w:rsidRDefault="00E20A83" w:rsidP="00A076C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решение Совета 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C4352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от 25</w:t>
      </w:r>
      <w:r w:rsidR="00A076C7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 xml:space="preserve">4 года № 200 </w:t>
      </w:r>
      <w:r w:rsidR="00A076C7" w:rsidRPr="00F15EA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076C7" w:rsidRPr="00A076C7">
        <w:rPr>
          <w:rFonts w:ascii="Times New Roman" w:hAnsi="Times New Roman"/>
          <w:sz w:val="28"/>
          <w:szCs w:val="28"/>
          <w:lang w:val="ru-RU"/>
        </w:rPr>
        <w:t xml:space="preserve">О бюджете муниципального образования Черкасский </w:t>
      </w:r>
      <w:r w:rsidR="00A076C7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A076C7" w:rsidRPr="00A076C7">
        <w:rPr>
          <w:rFonts w:ascii="Times New Roman" w:hAnsi="Times New Roman"/>
          <w:sz w:val="28"/>
          <w:szCs w:val="28"/>
          <w:lang w:val="ru-RU"/>
        </w:rPr>
        <w:t>ельсовет Саракташского района Оренбургской области на 2025 год и на плановый период 2026 и 2027 годов</w:t>
      </w:r>
      <w:r w:rsidR="00A076C7" w:rsidRPr="00F15EA6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20A83" w:rsidRDefault="003644C8" w:rsidP="00A076C7">
      <w:pPr>
        <w:tabs>
          <w:tab w:val="left" w:pos="2220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AC4352">
        <w:rPr>
          <w:rFonts w:ascii="Times New Roman" w:hAnsi="Times New Roman" w:cs="Times New Roman"/>
          <w:sz w:val="28"/>
          <w:szCs w:val="28"/>
          <w:lang w:val="ru-RU"/>
        </w:rPr>
        <w:t>следующие изменения и дополнения:</w:t>
      </w:r>
    </w:p>
    <w:p w:rsidR="00044BF3" w:rsidRPr="00F15EA6" w:rsidRDefault="0098638C" w:rsidP="00B92E02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430E"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Pr="0028469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2 пункта 1 слова  «общий объем расходов </w:t>
      </w:r>
      <w:r w:rsidR="00A076C7" w:rsidRPr="00A076C7">
        <w:rPr>
          <w:rFonts w:ascii="Times New Roman" w:hAnsi="Times New Roman"/>
          <w:sz w:val="28"/>
          <w:szCs w:val="28"/>
          <w:lang w:val="ru-RU"/>
        </w:rPr>
        <w:t>19</w:t>
      </w:r>
      <w:r w:rsidR="00A076C7">
        <w:rPr>
          <w:rFonts w:ascii="Times New Roman" w:hAnsi="Times New Roman"/>
          <w:sz w:val="28"/>
          <w:szCs w:val="28"/>
        </w:rPr>
        <w:t> </w:t>
      </w:r>
      <w:r w:rsidR="00A076C7" w:rsidRPr="00A076C7">
        <w:rPr>
          <w:rFonts w:ascii="Times New Roman" w:hAnsi="Times New Roman"/>
          <w:sz w:val="28"/>
          <w:szCs w:val="28"/>
          <w:lang w:val="ru-RU"/>
        </w:rPr>
        <w:t>457</w:t>
      </w:r>
      <w:r w:rsidR="00A076C7">
        <w:rPr>
          <w:rFonts w:ascii="Times New Roman" w:hAnsi="Times New Roman"/>
          <w:sz w:val="28"/>
          <w:szCs w:val="28"/>
        </w:rPr>
        <w:t> </w:t>
      </w:r>
      <w:r w:rsidR="00A076C7" w:rsidRPr="00A076C7">
        <w:rPr>
          <w:rFonts w:ascii="Times New Roman" w:hAnsi="Times New Roman"/>
          <w:sz w:val="28"/>
          <w:szCs w:val="28"/>
          <w:lang w:val="ru-RU"/>
        </w:rPr>
        <w:t>102,99</w:t>
      </w:r>
      <w:r w:rsidR="00A076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рублей» заменить словами  «общий объем расходов 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19 749 388,44</w:t>
      </w:r>
      <w:r w:rsidR="00044BF3" w:rsidRPr="0029430E"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284696" w:rsidRPr="0029430E" w:rsidRDefault="00284696" w:rsidP="0098638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подпункте 3 пункта 1 слова «прогнозируемый дефицит бюджета поселения 0,00 рублей» заменить словами «прогнозируемый дефицит бюджета поселения 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292 285,45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рублей»</w:t>
      </w:r>
    </w:p>
    <w:p w:rsidR="00E20A83" w:rsidRDefault="0098638C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 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1,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9391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E4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к решению Совета депутатов </w:t>
      </w:r>
      <w:r w:rsidR="001B17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еркасского сельсовета  от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20A83">
        <w:rPr>
          <w:rFonts w:ascii="Times New Roman" w:hAnsi="Times New Roman" w:cs="Times New Roman"/>
          <w:sz w:val="28"/>
          <w:szCs w:val="28"/>
          <w:lang w:val="ru-RU"/>
        </w:rPr>
        <w:t xml:space="preserve"> декабря 202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года  № 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="00E20A83" w:rsidRPr="00F15EA6">
        <w:rPr>
          <w:rFonts w:ascii="Times New Roman" w:hAnsi="Times New Roman" w:cs="Times New Roman"/>
          <w:sz w:val="28"/>
          <w:szCs w:val="28"/>
          <w:lang w:val="ru-RU"/>
        </w:rPr>
        <w:t xml:space="preserve">   изложить</w:t>
      </w:r>
      <w:r w:rsidR="00284696">
        <w:rPr>
          <w:rFonts w:ascii="Times New Roman" w:hAnsi="Times New Roman" w:cs="Times New Roman"/>
          <w:sz w:val="28"/>
          <w:szCs w:val="28"/>
          <w:lang w:val="ru-RU"/>
        </w:rPr>
        <w:t xml:space="preserve"> в новой редакции (прилагаются);</w:t>
      </w:r>
    </w:p>
    <w:p w:rsidR="00284696" w:rsidRDefault="00284696" w:rsidP="0093418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 В пункте 10 слова «на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в сумме –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730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руб.» заменить словами «на 202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в сумме </w:t>
      </w:r>
      <w:r w:rsidR="00B92E0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076C7">
        <w:rPr>
          <w:rFonts w:ascii="Times New Roman" w:hAnsi="Times New Roman" w:cs="Times New Roman"/>
          <w:sz w:val="28"/>
          <w:szCs w:val="28"/>
          <w:lang w:val="ru-RU"/>
        </w:rPr>
        <w:t> 807 310,80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рублей»;</w:t>
      </w:r>
    </w:p>
    <w:p w:rsidR="00E40BDE" w:rsidRPr="00DB0945" w:rsidRDefault="001C703A" w:rsidP="00E40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0BDE">
        <w:rPr>
          <w:rFonts w:ascii="Times New Roman" w:hAnsi="Times New Roman" w:cs="Times New Roman"/>
          <w:sz w:val="28"/>
          <w:szCs w:val="28"/>
        </w:rPr>
        <w:t xml:space="preserve">. </w:t>
      </w:r>
      <w:r w:rsidR="00E40BDE" w:rsidRPr="00DB0945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 по бюджетной, налоговой и финансовой политике, собственности и экономиче</w:t>
      </w:r>
      <w:r w:rsidR="00E40BDE">
        <w:rPr>
          <w:rFonts w:ascii="Times New Roman" w:hAnsi="Times New Roman" w:cs="Times New Roman"/>
          <w:sz w:val="28"/>
          <w:szCs w:val="28"/>
        </w:rPr>
        <w:t xml:space="preserve">ским вопросам, торговле и </w:t>
      </w:r>
      <w:r w:rsidR="00E40BDE" w:rsidRPr="00A8608D">
        <w:rPr>
          <w:rFonts w:ascii="Times New Roman" w:hAnsi="Times New Roman" w:cs="Times New Roman"/>
          <w:sz w:val="28"/>
          <w:szCs w:val="28"/>
        </w:rPr>
        <w:t>быту (</w:t>
      </w:r>
      <w:r w:rsidR="00A8608D" w:rsidRPr="00A8608D">
        <w:rPr>
          <w:rFonts w:ascii="Times New Roman" w:hAnsi="Times New Roman" w:cs="Times New Roman"/>
          <w:sz w:val="28"/>
          <w:szCs w:val="28"/>
        </w:rPr>
        <w:t>Тепоян В.З.</w:t>
      </w:r>
      <w:r w:rsidR="00E40BDE" w:rsidRPr="00A8608D">
        <w:rPr>
          <w:rFonts w:ascii="Times New Roman" w:hAnsi="Times New Roman" w:cs="Times New Roman"/>
          <w:sz w:val="28"/>
          <w:szCs w:val="28"/>
        </w:rPr>
        <w:t>).</w:t>
      </w:r>
    </w:p>
    <w:p w:rsidR="00E40BDE" w:rsidRPr="00E40BDE" w:rsidRDefault="001C703A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решение </w:t>
      </w:r>
      <w:r w:rsidR="00854E7D">
        <w:rPr>
          <w:rFonts w:ascii="Times New Roman" w:hAnsi="Times New Roman" w:cs="Times New Roman"/>
          <w:sz w:val="28"/>
          <w:szCs w:val="28"/>
          <w:lang w:val="ru-RU"/>
        </w:rPr>
        <w:t>вступает в силу с момента подписания и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распространяется на правоотношения, возникшие с  1 января 202</w:t>
      </w:r>
      <w:r w:rsidR="00B9391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40BDE" w:rsidRPr="00E40BDE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E20A83" w:rsidRDefault="00E20A83" w:rsidP="00E40BD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F15EA6" w:rsidRDefault="00E20A83" w:rsidP="00E20A83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220"/>
        <w:gridCol w:w="1558"/>
        <w:gridCol w:w="3979"/>
      </w:tblGrid>
      <w:tr w:rsidR="004C6E6B" w:rsidRPr="009C7DB7" w:rsidTr="00454388">
        <w:tc>
          <w:tcPr>
            <w:tcW w:w="4220" w:type="dxa"/>
          </w:tcPr>
          <w:p w:rsidR="004C6E6B" w:rsidRPr="009C7DB7" w:rsidRDefault="004C6E6B" w:rsidP="00854E7D">
            <w:pPr>
              <w:rPr>
                <w:rFonts w:ascii="Times New Roman" w:hAnsi="Times New Roman"/>
                <w:sz w:val="28"/>
                <w:szCs w:val="28"/>
              </w:rPr>
            </w:pPr>
            <w:r w:rsidRPr="009C7DB7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54388" w:rsidRPr="009C7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7DB7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454388" w:rsidRPr="009C7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54E7D" w:rsidRPr="009C7D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9C7DB7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</w:p>
        </w:tc>
        <w:tc>
          <w:tcPr>
            <w:tcW w:w="1558" w:type="dxa"/>
          </w:tcPr>
          <w:p w:rsidR="004C6E6B" w:rsidRPr="009C7DB7" w:rsidRDefault="004C6E6B" w:rsidP="009C7D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</w:tcPr>
          <w:p w:rsidR="00854E7D" w:rsidRPr="009C7DB7" w:rsidRDefault="00854E7D" w:rsidP="009C7DB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C6E6B" w:rsidRPr="009C7DB7" w:rsidRDefault="00854E7D" w:rsidP="00854E7D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7DB7">
              <w:rPr>
                <w:rFonts w:ascii="Times New Roman" w:hAnsi="Times New Roman"/>
                <w:sz w:val="28"/>
                <w:szCs w:val="28"/>
              </w:rPr>
              <w:t>_______ С.Ю. Сидорчук.</w:t>
            </w:r>
          </w:p>
        </w:tc>
      </w:tr>
    </w:tbl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40BDE" w:rsidRPr="00854E7D" w:rsidRDefault="00E40BDE" w:rsidP="00E40BDE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E7D"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прокурору района, в финансовый отдел </w:t>
      </w:r>
      <w:r w:rsidR="00600504" w:rsidRPr="00854E7D">
        <w:rPr>
          <w:rFonts w:ascii="Times New Roman" w:hAnsi="Times New Roman" w:cs="Times New Roman"/>
          <w:sz w:val="28"/>
          <w:szCs w:val="28"/>
        </w:rPr>
        <w:t>администрации</w:t>
      </w:r>
      <w:r w:rsidRPr="00854E7D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 w:rsidR="00600504" w:rsidRPr="00854E7D">
        <w:rPr>
          <w:rFonts w:ascii="Times New Roman" w:hAnsi="Times New Roman" w:cs="Times New Roman"/>
          <w:sz w:val="28"/>
          <w:szCs w:val="28"/>
        </w:rPr>
        <w:t>го</w:t>
      </w:r>
      <w:r w:rsidRPr="00854E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504" w:rsidRPr="00854E7D">
        <w:rPr>
          <w:rFonts w:ascii="Times New Roman" w:hAnsi="Times New Roman" w:cs="Times New Roman"/>
          <w:sz w:val="28"/>
          <w:szCs w:val="28"/>
        </w:rPr>
        <w:t>а</w:t>
      </w:r>
      <w:r w:rsidR="00854E7D">
        <w:rPr>
          <w:rFonts w:ascii="Times New Roman" w:hAnsi="Times New Roman" w:cs="Times New Roman"/>
          <w:sz w:val="28"/>
          <w:szCs w:val="28"/>
        </w:rPr>
        <w:t>, сайт сельсовета, в дело.</w:t>
      </w:r>
    </w:p>
    <w:p w:rsidR="00E20A83" w:rsidRDefault="00E20A83" w:rsidP="00E20A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0A83" w:rsidRPr="001D030D" w:rsidRDefault="00E20A83" w:rsidP="00E20A83">
      <w:pPr>
        <w:rPr>
          <w:lang w:val="ru-RU"/>
        </w:rPr>
      </w:pPr>
    </w:p>
    <w:p w:rsidR="002D61B3" w:rsidRPr="001D030D" w:rsidRDefault="002D61B3" w:rsidP="00E20A83">
      <w:pPr>
        <w:ind w:firstLine="709"/>
        <w:jc w:val="both"/>
        <w:rPr>
          <w:lang w:val="ru-RU"/>
        </w:rPr>
      </w:pPr>
    </w:p>
    <w:sectPr w:rsidR="002D61B3" w:rsidRPr="001D030D" w:rsidSect="00B0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8"/>
    <w:rsid w:val="000172A8"/>
    <w:rsid w:val="000176C1"/>
    <w:rsid w:val="00034041"/>
    <w:rsid w:val="00036858"/>
    <w:rsid w:val="00044BF3"/>
    <w:rsid w:val="000557DA"/>
    <w:rsid w:val="00062E71"/>
    <w:rsid w:val="0006754B"/>
    <w:rsid w:val="00094FF3"/>
    <w:rsid w:val="000B11CF"/>
    <w:rsid w:val="000B5F63"/>
    <w:rsid w:val="00101020"/>
    <w:rsid w:val="00103C22"/>
    <w:rsid w:val="00134EA6"/>
    <w:rsid w:val="001B17DE"/>
    <w:rsid w:val="001C634E"/>
    <w:rsid w:val="001C703A"/>
    <w:rsid w:val="001D030D"/>
    <w:rsid w:val="001F4AA5"/>
    <w:rsid w:val="001F7625"/>
    <w:rsid w:val="00205102"/>
    <w:rsid w:val="0021395F"/>
    <w:rsid w:val="002411BA"/>
    <w:rsid w:val="002414F1"/>
    <w:rsid w:val="00267D50"/>
    <w:rsid w:val="00284696"/>
    <w:rsid w:val="00290E6D"/>
    <w:rsid w:val="0029430E"/>
    <w:rsid w:val="002B5615"/>
    <w:rsid w:val="002C572E"/>
    <w:rsid w:val="002D59A8"/>
    <w:rsid w:val="002D5B86"/>
    <w:rsid w:val="002D61B3"/>
    <w:rsid w:val="002E68F4"/>
    <w:rsid w:val="00304ABD"/>
    <w:rsid w:val="00314078"/>
    <w:rsid w:val="00322739"/>
    <w:rsid w:val="00342131"/>
    <w:rsid w:val="00342CE2"/>
    <w:rsid w:val="003476A3"/>
    <w:rsid w:val="00352404"/>
    <w:rsid w:val="003644C8"/>
    <w:rsid w:val="00382214"/>
    <w:rsid w:val="003C30F3"/>
    <w:rsid w:val="003D7B4F"/>
    <w:rsid w:val="004108F2"/>
    <w:rsid w:val="00430B1D"/>
    <w:rsid w:val="00454388"/>
    <w:rsid w:val="004A7A42"/>
    <w:rsid w:val="004C6E6B"/>
    <w:rsid w:val="00505F80"/>
    <w:rsid w:val="00516705"/>
    <w:rsid w:val="005370A8"/>
    <w:rsid w:val="005662CF"/>
    <w:rsid w:val="005664AB"/>
    <w:rsid w:val="00575F4A"/>
    <w:rsid w:val="00584AEF"/>
    <w:rsid w:val="005A13F1"/>
    <w:rsid w:val="005A14F3"/>
    <w:rsid w:val="005A78B5"/>
    <w:rsid w:val="005D5C1D"/>
    <w:rsid w:val="005F0CB5"/>
    <w:rsid w:val="005F57B3"/>
    <w:rsid w:val="00600504"/>
    <w:rsid w:val="00607D3C"/>
    <w:rsid w:val="00630FDE"/>
    <w:rsid w:val="00644BD0"/>
    <w:rsid w:val="006505B5"/>
    <w:rsid w:val="00651272"/>
    <w:rsid w:val="00670048"/>
    <w:rsid w:val="006A3A6C"/>
    <w:rsid w:val="006A607F"/>
    <w:rsid w:val="006E673C"/>
    <w:rsid w:val="00726B08"/>
    <w:rsid w:val="00727AFC"/>
    <w:rsid w:val="007446A2"/>
    <w:rsid w:val="007B3749"/>
    <w:rsid w:val="007B6BEB"/>
    <w:rsid w:val="00800FBC"/>
    <w:rsid w:val="00804ECF"/>
    <w:rsid w:val="00854E7D"/>
    <w:rsid w:val="008758EA"/>
    <w:rsid w:val="0088524B"/>
    <w:rsid w:val="008934CF"/>
    <w:rsid w:val="008B6A3E"/>
    <w:rsid w:val="008E3105"/>
    <w:rsid w:val="008E44C6"/>
    <w:rsid w:val="008F19A2"/>
    <w:rsid w:val="009036E9"/>
    <w:rsid w:val="00906D50"/>
    <w:rsid w:val="00934187"/>
    <w:rsid w:val="00970F68"/>
    <w:rsid w:val="0098638C"/>
    <w:rsid w:val="009912B6"/>
    <w:rsid w:val="009B4614"/>
    <w:rsid w:val="009C7DB7"/>
    <w:rsid w:val="009D2735"/>
    <w:rsid w:val="00A076C7"/>
    <w:rsid w:val="00A3140E"/>
    <w:rsid w:val="00A31B74"/>
    <w:rsid w:val="00A34153"/>
    <w:rsid w:val="00A52AF8"/>
    <w:rsid w:val="00A74126"/>
    <w:rsid w:val="00A80AFC"/>
    <w:rsid w:val="00A8608D"/>
    <w:rsid w:val="00AC4352"/>
    <w:rsid w:val="00AD6265"/>
    <w:rsid w:val="00B00F7D"/>
    <w:rsid w:val="00B529BF"/>
    <w:rsid w:val="00B77D73"/>
    <w:rsid w:val="00B906B0"/>
    <w:rsid w:val="00B92E02"/>
    <w:rsid w:val="00B93914"/>
    <w:rsid w:val="00BB3D4D"/>
    <w:rsid w:val="00BE4366"/>
    <w:rsid w:val="00C07F26"/>
    <w:rsid w:val="00C13CF1"/>
    <w:rsid w:val="00C1724C"/>
    <w:rsid w:val="00C27210"/>
    <w:rsid w:val="00C46477"/>
    <w:rsid w:val="00C63D01"/>
    <w:rsid w:val="00C72F65"/>
    <w:rsid w:val="00CB30FC"/>
    <w:rsid w:val="00CB7A68"/>
    <w:rsid w:val="00CD2214"/>
    <w:rsid w:val="00CD7174"/>
    <w:rsid w:val="00CE6670"/>
    <w:rsid w:val="00D1494A"/>
    <w:rsid w:val="00D44087"/>
    <w:rsid w:val="00D63178"/>
    <w:rsid w:val="00D810FA"/>
    <w:rsid w:val="00DA3C3A"/>
    <w:rsid w:val="00DC3388"/>
    <w:rsid w:val="00DC4027"/>
    <w:rsid w:val="00E20A83"/>
    <w:rsid w:val="00E230AD"/>
    <w:rsid w:val="00E316EB"/>
    <w:rsid w:val="00E40BDE"/>
    <w:rsid w:val="00E46540"/>
    <w:rsid w:val="00EC1448"/>
    <w:rsid w:val="00EF1D1F"/>
    <w:rsid w:val="00F00052"/>
    <w:rsid w:val="00F15EA6"/>
    <w:rsid w:val="00F30CF4"/>
    <w:rsid w:val="00F438C6"/>
    <w:rsid w:val="00F62633"/>
    <w:rsid w:val="00F964A8"/>
    <w:rsid w:val="00FC355D"/>
    <w:rsid w:val="00FE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76014-4009-41EF-950B-E38F5DDF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2"/>
    <w:rPr>
      <w:rFonts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C4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5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5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5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5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5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5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5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52"/>
    <w:rPr>
      <w:rFonts w:ascii="Cambria" w:eastAsia="Times New Roman" w:hAnsi="Cambria" w:cs="Calibri"/>
      <w:b/>
      <w:bCs/>
      <w:kern w:val="32"/>
      <w:sz w:val="32"/>
      <w:szCs w:val="32"/>
    </w:rPr>
  </w:style>
  <w:style w:type="paragraph" w:styleId="a3">
    <w:name w:val="No Spacing"/>
    <w:basedOn w:val="a"/>
    <w:uiPriority w:val="99"/>
    <w:qFormat/>
    <w:rsid w:val="00AC4352"/>
    <w:rPr>
      <w:szCs w:val="32"/>
    </w:rPr>
  </w:style>
  <w:style w:type="paragraph" w:customStyle="1" w:styleId="ConsTitle">
    <w:name w:val="ConsTitle"/>
    <w:uiPriority w:val="99"/>
    <w:rsid w:val="002D59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en-US" w:bidi="en-US"/>
    </w:rPr>
  </w:style>
  <w:style w:type="paragraph" w:customStyle="1" w:styleId="11">
    <w:name w:val="Без интервала1"/>
    <w:uiPriority w:val="99"/>
    <w:rsid w:val="002D59A8"/>
    <w:rPr>
      <w:rFonts w:ascii="Times New Roman" w:hAnsi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D5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4352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43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43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4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352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352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AC435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AC4352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AC435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uiPriority w:val="11"/>
    <w:rsid w:val="00AC4352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rsid w:val="00AC4352"/>
    <w:rPr>
      <w:b/>
      <w:bCs/>
    </w:rPr>
  </w:style>
  <w:style w:type="character" w:styleId="ab">
    <w:name w:val="Emphasis"/>
    <w:basedOn w:val="a0"/>
    <w:uiPriority w:val="20"/>
    <w:qFormat/>
    <w:rsid w:val="00AC4352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AC4352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AC4352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AC435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C4352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AC4352"/>
    <w:rPr>
      <w:b/>
      <w:i/>
      <w:sz w:val="24"/>
    </w:rPr>
  </w:style>
  <w:style w:type="character" w:styleId="af">
    <w:name w:val="Subtle Emphasis"/>
    <w:uiPriority w:val="19"/>
    <w:qFormat/>
    <w:rsid w:val="00AC4352"/>
    <w:rPr>
      <w:i/>
      <w:color w:val="5A5A5A"/>
    </w:rPr>
  </w:style>
  <w:style w:type="character" w:styleId="af0">
    <w:name w:val="Intense Emphasis"/>
    <w:basedOn w:val="a0"/>
    <w:uiPriority w:val="21"/>
    <w:qFormat/>
    <w:rsid w:val="00AC435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AC435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AC435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AC4352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AC4352"/>
    <w:pPr>
      <w:outlineLvl w:val="9"/>
    </w:pPr>
    <w:rPr>
      <w:rFonts w:cs="Times New Roman"/>
    </w:rPr>
  </w:style>
  <w:style w:type="paragraph" w:customStyle="1" w:styleId="ConsPlusNormal">
    <w:name w:val="ConsPlusNormal"/>
    <w:uiPriority w:val="99"/>
    <w:rsid w:val="00E40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40B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rsid w:val="009B4614"/>
    <w:pPr>
      <w:autoSpaceDE w:val="0"/>
      <w:autoSpaceDN w:val="0"/>
      <w:jc w:val="both"/>
    </w:pPr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B4614"/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2025-02-19T11:04:00Z</dcterms:created>
  <dcterms:modified xsi:type="dcterms:W3CDTF">2025-02-19T11:04:00Z</dcterms:modified>
</cp:coreProperties>
</file>